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10" w:rsidRDefault="000B5810" w:rsidP="000B58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0B5810" w:rsidRDefault="000B5810" w:rsidP="000B58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B5810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B5810" w:rsidRPr="00CA5C25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B5810" w:rsidRPr="00CA5C25" w:rsidRDefault="000B5810" w:rsidP="000B581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B5810" w:rsidRPr="00594AEF" w:rsidRDefault="000B5810" w:rsidP="000B58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B5810" w:rsidRDefault="000B5810" w:rsidP="000B58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5810" w:rsidRDefault="000B5810" w:rsidP="000B581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B5810" w:rsidRDefault="000B5810" w:rsidP="000B58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5810" w:rsidRDefault="000B5810" w:rsidP="000B581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5810" w:rsidRDefault="000B5810" w:rsidP="000B58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B5810" w:rsidRPr="00CA5C25" w:rsidRDefault="000B5810" w:rsidP="000B58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B5810" w:rsidRPr="00CA5C25" w:rsidRDefault="000B5810" w:rsidP="000B5810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B5810" w:rsidRPr="00594AEF" w:rsidRDefault="000B5810" w:rsidP="000B58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B5810" w:rsidRDefault="000B5810" w:rsidP="000B58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5810" w:rsidRDefault="000B5810" w:rsidP="000B581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B5810" w:rsidRDefault="000B5810" w:rsidP="000B58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5810" w:rsidRDefault="000B5810" w:rsidP="000B581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5810" w:rsidRDefault="000B5810" w:rsidP="000B581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10" w:rsidRDefault="000B5810" w:rsidP="000B581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B5810" w:rsidRPr="00935818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B5810" w:rsidRDefault="000B5810" w:rsidP="000B581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5810" w:rsidRDefault="000B5810" w:rsidP="000B581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B5810" w:rsidRDefault="000B5810" w:rsidP="000B581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B5810" w:rsidRPr="00935818" w:rsidRDefault="000B5810" w:rsidP="000B581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B5810" w:rsidRDefault="000B5810" w:rsidP="000B581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5810" w:rsidRDefault="000B5810" w:rsidP="000B5810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D4B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B5810" w:rsidRDefault="000B5810" w:rsidP="000B581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B5810" w:rsidRDefault="000B5810" w:rsidP="000B5810">
      <w:r>
        <w:t xml:space="preserve">   </w:t>
      </w:r>
      <w:r>
        <w:br/>
        <w:t xml:space="preserve">          </w:t>
      </w:r>
    </w:p>
    <w:p w:rsidR="000B5810" w:rsidRDefault="000B5810" w:rsidP="000B5810"/>
    <w:p w:rsidR="000B5810" w:rsidRDefault="000B5810" w:rsidP="000B5810"/>
    <w:p w:rsidR="000B5810" w:rsidRDefault="000B5810" w:rsidP="000B5810"/>
    <w:p w:rsidR="000B5810" w:rsidRDefault="000B5810" w:rsidP="000B5810"/>
    <w:p w:rsidR="000B5810" w:rsidRDefault="000B5810" w:rsidP="000B5810"/>
    <w:p w:rsidR="000B5810" w:rsidRDefault="000B5810" w:rsidP="000B581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B5810" w:rsidRDefault="000B5810" w:rsidP="000B5810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B5810" w:rsidRPr="00860113" w:rsidRDefault="000B5810" w:rsidP="000B58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</w:rPr>
        <w:t xml:space="preserve">   </w:t>
      </w:r>
      <w:r w:rsidRPr="00860113">
        <w:rPr>
          <w:rFonts w:ascii="Times New Roman" w:hAnsi="Times New Roman" w:cs="Times New Roman"/>
          <w:b w:val="0"/>
          <w:sz w:val="28"/>
          <w:szCs w:val="28"/>
        </w:rPr>
        <w:t xml:space="preserve">Об отмене решения Совета сельского поселения Зильдяровский сельсовет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15.08.2022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</w:t>
      </w:r>
      <w:bookmarkStart w:id="0" w:name="_Hlk77671647"/>
      <w:bookmarkStart w:id="1" w:name="_Hlk7768636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муниципальном контроле </w:t>
      </w:r>
      <w:bookmarkEnd w:id="0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в области охраны </w:t>
      </w:r>
      <w:r w:rsidRPr="000B5810">
        <w:rPr>
          <w:rFonts w:ascii="Times New Roman" w:hAnsi="Times New Roman" w:cs="Times New Roman"/>
          <w:b w:val="0"/>
          <w:sz w:val="28"/>
          <w:szCs w:val="28"/>
        </w:rPr>
        <w:t>и использования особо охраняемых природных территорий местного значения</w:t>
      </w:r>
      <w:r w:rsidRPr="000B58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границах сельского поселения Зильдяровский сельсовет муниципального района Миякинский район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B5810" w:rsidRDefault="000B5810" w:rsidP="000B58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810" w:rsidRDefault="000B5810" w:rsidP="000B581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5810" w:rsidRDefault="000B5810" w:rsidP="000B5810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Рассмотрев протест прокуратуры района от 18.04.2023 года, Совет сельского поселения Зильдяровский сельсовет муниципального района Миякинский район Республики Башкортостан </w:t>
      </w:r>
    </w:p>
    <w:p w:rsidR="000B5810" w:rsidRDefault="000B5810" w:rsidP="000B5810">
      <w:pPr>
        <w:pStyle w:val="ConsPlusTitle"/>
        <w:widowControl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решил:</w:t>
      </w:r>
      <w:r>
        <w:rPr>
          <w:sz w:val="28"/>
          <w:szCs w:val="28"/>
        </w:rPr>
        <w:t> </w:t>
      </w:r>
    </w:p>
    <w:p w:rsidR="000B5810" w:rsidRDefault="000B5810" w:rsidP="000B5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1.Отменить решение Совета сельского поселения Зильдяровский сельсовет муниципального района Миякинский район Республики Башкортостан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8.2022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области охраны </w:t>
      </w:r>
      <w:r w:rsidRPr="000B5810">
        <w:rPr>
          <w:rFonts w:ascii="Times New Roman" w:hAnsi="Times New Roman" w:cs="Times New Roman"/>
          <w:b w:val="0"/>
          <w:sz w:val="28"/>
          <w:szCs w:val="28"/>
        </w:rPr>
        <w:t>и использования особо охраняемых природных территорий местного значения</w:t>
      </w:r>
      <w:r w:rsidRPr="000B58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границах сельского поселения Зильдяровский сельсовет муниципального района Миякинский район</w:t>
      </w:r>
      <w:r w:rsidRPr="0086011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5810" w:rsidRPr="00860113" w:rsidRDefault="000B5810" w:rsidP="000B5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</w:t>
      </w:r>
      <w:r w:rsidRPr="00860113">
        <w:rPr>
          <w:rFonts w:ascii="Times New Roman" w:hAnsi="Times New Roman" w:cs="Times New Roman"/>
          <w:b w:val="0"/>
          <w:sz w:val="28"/>
          <w:szCs w:val="28"/>
        </w:rPr>
        <w:t>.Обнародовать настоящее решение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0B5810" w:rsidRPr="00860113" w:rsidRDefault="000B5810" w:rsidP="000B5810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810" w:rsidRDefault="000B5810" w:rsidP="000B5810">
      <w:pPr>
        <w:rPr>
          <w:b/>
        </w:rPr>
      </w:pPr>
    </w:p>
    <w:p w:rsidR="000B5810" w:rsidRDefault="000B5810" w:rsidP="000B5810">
      <w:pPr>
        <w:rPr>
          <w:b/>
        </w:rPr>
      </w:pPr>
    </w:p>
    <w:p w:rsidR="000B5810" w:rsidRDefault="000B5810" w:rsidP="000B5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B5810" w:rsidRDefault="000B5810" w:rsidP="000B5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5810" w:rsidRDefault="000B5810" w:rsidP="000B5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B5810" w:rsidRDefault="000B5810" w:rsidP="000B58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20.06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0B5810" w:rsidRPr="00F47B78" w:rsidRDefault="000B5810" w:rsidP="000B5810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165</w:t>
      </w:r>
      <w:bookmarkStart w:id="2" w:name="_GoBack"/>
      <w:bookmarkEnd w:id="2"/>
    </w:p>
    <w:p w:rsidR="000B5810" w:rsidRPr="000F08CF" w:rsidRDefault="000B5810" w:rsidP="000B5810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CB5F98" w:rsidRDefault="000B5810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58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581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B581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B581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581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581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5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10"/>
    <w:rsid w:val="000B5810"/>
    <w:rsid w:val="003F6AB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1159A9-1FAE-43B8-9DAB-4FC5DFE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581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B581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81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581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B5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58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B5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58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B5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8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8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2023-06-24T05:25:00Z</cp:lastPrinted>
  <dcterms:created xsi:type="dcterms:W3CDTF">2023-06-24T05:22:00Z</dcterms:created>
  <dcterms:modified xsi:type="dcterms:W3CDTF">2023-06-24T05:32:00Z</dcterms:modified>
</cp:coreProperties>
</file>