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70" w:rsidRDefault="00ED5370" w:rsidP="00ED537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ED537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370" w:rsidRDefault="00ED5370" w:rsidP="00ED537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ED5370" w:rsidRDefault="00ED5370" w:rsidP="00ED537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ED5370" w:rsidRDefault="00ED5370" w:rsidP="00ED537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ED5370" w:rsidRPr="00CA5C25" w:rsidRDefault="00ED5370" w:rsidP="00ED537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ED5370" w:rsidRPr="00CA5C25" w:rsidRDefault="00ED5370" w:rsidP="00ED5370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ED5370" w:rsidRPr="00594AEF" w:rsidRDefault="00ED5370" w:rsidP="00ED537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D5370" w:rsidRDefault="00ED5370" w:rsidP="00ED537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D5370" w:rsidRDefault="00ED5370" w:rsidP="00ED5370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ED5370" w:rsidRDefault="00ED5370" w:rsidP="00ED537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D5370" w:rsidRDefault="00ED5370" w:rsidP="00ED537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ED5370" w:rsidRDefault="00ED5370" w:rsidP="00ED537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ED5370" w:rsidRDefault="00ED5370" w:rsidP="00ED537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ED5370" w:rsidRDefault="00ED5370" w:rsidP="00ED537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ED5370" w:rsidRPr="00CA5C25" w:rsidRDefault="00ED5370" w:rsidP="00ED537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ED5370" w:rsidRPr="00CA5C25" w:rsidRDefault="00ED5370" w:rsidP="00ED5370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ED5370" w:rsidRPr="00594AEF" w:rsidRDefault="00ED5370" w:rsidP="00ED537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D5370" w:rsidRDefault="00ED5370" w:rsidP="00ED537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D5370" w:rsidRDefault="00ED5370" w:rsidP="00ED5370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ED5370" w:rsidRDefault="00ED5370" w:rsidP="00ED537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D5370" w:rsidRDefault="00ED5370" w:rsidP="00ED537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370" w:rsidRDefault="00ED5370" w:rsidP="00ED5370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ED5370" w:rsidRDefault="00ED5370" w:rsidP="00ED537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ED5370" w:rsidRDefault="00ED5370" w:rsidP="00ED537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ED5370" w:rsidRDefault="00ED5370" w:rsidP="00ED537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ED5370" w:rsidRDefault="00ED5370" w:rsidP="00ED5370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ED5370" w:rsidRPr="00935818" w:rsidRDefault="00ED5370" w:rsidP="00ED5370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ED5370" w:rsidRDefault="00ED5370" w:rsidP="00ED5370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ED5370" w:rsidRDefault="00ED5370" w:rsidP="00ED537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D5370" w:rsidRDefault="00ED5370" w:rsidP="00ED537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ED5370" w:rsidRDefault="00ED5370" w:rsidP="00ED5370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ED5370" w:rsidRDefault="00ED5370" w:rsidP="00ED537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ED5370" w:rsidRDefault="00ED5370" w:rsidP="00ED537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ED5370" w:rsidRDefault="00ED5370" w:rsidP="00ED537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ED5370" w:rsidRDefault="00ED5370" w:rsidP="00ED5370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ED5370" w:rsidRPr="00935818" w:rsidRDefault="00ED5370" w:rsidP="00ED5370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ED5370" w:rsidRDefault="00ED5370" w:rsidP="00ED5370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ED5370" w:rsidRDefault="00ED5370" w:rsidP="00ED537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D5370" w:rsidRDefault="00ED5370" w:rsidP="00ED5370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67B8C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ED5370" w:rsidRDefault="00ED5370" w:rsidP="00ED537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ED5370" w:rsidRDefault="00ED5370" w:rsidP="00ED5370">
      <w:r>
        <w:t xml:space="preserve">   </w:t>
      </w:r>
      <w:r>
        <w:br/>
        <w:t xml:space="preserve">          </w:t>
      </w:r>
    </w:p>
    <w:p w:rsidR="00ED5370" w:rsidRDefault="00ED5370" w:rsidP="00ED5370"/>
    <w:p w:rsidR="00ED5370" w:rsidRDefault="00ED5370" w:rsidP="00ED5370"/>
    <w:p w:rsidR="00ED5370" w:rsidRDefault="00ED5370" w:rsidP="00ED5370"/>
    <w:p w:rsidR="00ED5370" w:rsidRDefault="00ED5370" w:rsidP="00ED5370"/>
    <w:p w:rsidR="00ED5370" w:rsidRDefault="00ED5370" w:rsidP="00ED5370"/>
    <w:p w:rsidR="00ED5370" w:rsidRDefault="00ED5370" w:rsidP="00ED5370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ED5370" w:rsidRPr="00ED5370" w:rsidRDefault="00ED5370" w:rsidP="00ED5370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ED5370" w:rsidRPr="00ED5370" w:rsidRDefault="00ED5370" w:rsidP="00ED5370">
      <w:pPr>
        <w:suppressAutoHyphens w:val="0"/>
        <w:spacing w:line="240" w:lineRule="atLeast"/>
        <w:ind w:left="357"/>
        <w:jc w:val="center"/>
        <w:rPr>
          <w:b/>
          <w:sz w:val="28"/>
          <w:lang w:eastAsia="ru-RU"/>
        </w:rPr>
      </w:pPr>
      <w:r w:rsidRPr="00ED5370">
        <w:rPr>
          <w:b/>
          <w:sz w:val="28"/>
          <w:lang w:eastAsia="ru-RU"/>
        </w:rPr>
        <w:t>О плане деятельности Совета сельского поселения</w:t>
      </w:r>
      <w:r>
        <w:rPr>
          <w:b/>
          <w:sz w:val="28"/>
          <w:lang w:eastAsia="ru-RU"/>
        </w:rPr>
        <w:t xml:space="preserve"> </w:t>
      </w:r>
      <w:r w:rsidRPr="00ED5370">
        <w:rPr>
          <w:b/>
          <w:sz w:val="28"/>
          <w:lang w:eastAsia="ru-RU"/>
        </w:rPr>
        <w:t>Зильдяровский сельсовет муниципального района</w:t>
      </w:r>
      <w:r>
        <w:rPr>
          <w:b/>
          <w:sz w:val="28"/>
          <w:lang w:eastAsia="ru-RU"/>
        </w:rPr>
        <w:t xml:space="preserve"> Миякинский район на 201</w:t>
      </w:r>
      <w:r w:rsidR="00463FD1">
        <w:rPr>
          <w:b/>
          <w:sz w:val="28"/>
          <w:lang w:eastAsia="ru-RU"/>
        </w:rPr>
        <w:t>8</w:t>
      </w:r>
      <w:r>
        <w:rPr>
          <w:b/>
          <w:sz w:val="28"/>
          <w:lang w:eastAsia="ru-RU"/>
        </w:rPr>
        <w:t xml:space="preserve"> год</w:t>
      </w:r>
    </w:p>
    <w:p w:rsidR="00ED5370" w:rsidRPr="00ED5370" w:rsidRDefault="00ED5370" w:rsidP="00ED5370">
      <w:pPr>
        <w:suppressAutoHyphens w:val="0"/>
        <w:spacing w:line="360" w:lineRule="auto"/>
        <w:ind w:left="360"/>
        <w:jc w:val="center"/>
        <w:rPr>
          <w:bCs/>
          <w:sz w:val="28"/>
          <w:lang w:eastAsia="ru-RU"/>
        </w:rPr>
      </w:pPr>
    </w:p>
    <w:p w:rsidR="00ED5370" w:rsidRPr="00ED5370" w:rsidRDefault="00ED5370" w:rsidP="00ED5370">
      <w:pPr>
        <w:suppressAutoHyphens w:val="0"/>
        <w:spacing w:line="360" w:lineRule="auto"/>
        <w:ind w:left="360"/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 xml:space="preserve">       </w:t>
      </w:r>
      <w:r w:rsidRPr="00ED5370">
        <w:rPr>
          <w:bCs/>
          <w:sz w:val="28"/>
          <w:lang w:eastAsia="ru-RU"/>
        </w:rPr>
        <w:t xml:space="preserve">Совет сельского поселения Зильдяровский сельсовет </w:t>
      </w:r>
      <w:proofErr w:type="gramStart"/>
      <w:r w:rsidRPr="00ED5370">
        <w:rPr>
          <w:bCs/>
          <w:sz w:val="28"/>
          <w:lang w:eastAsia="ru-RU"/>
        </w:rPr>
        <w:t>РЕШИЛ :</w:t>
      </w:r>
      <w:proofErr w:type="gramEnd"/>
    </w:p>
    <w:p w:rsidR="00ED5370" w:rsidRPr="00ED5370" w:rsidRDefault="00ED5370" w:rsidP="00ED5370">
      <w:pPr>
        <w:numPr>
          <w:ilvl w:val="0"/>
          <w:numId w:val="2"/>
        </w:numPr>
        <w:suppressAutoHyphens w:val="0"/>
        <w:spacing w:line="360" w:lineRule="auto"/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 xml:space="preserve">     </w:t>
      </w:r>
      <w:r w:rsidRPr="00ED5370">
        <w:rPr>
          <w:bCs/>
          <w:sz w:val="28"/>
          <w:lang w:eastAsia="ru-RU"/>
        </w:rPr>
        <w:t xml:space="preserve"> 1.План деятельности Совета сельского поселения Зильдяровский</w:t>
      </w:r>
    </w:p>
    <w:p w:rsidR="00ED5370" w:rsidRPr="00ED5370" w:rsidRDefault="00ED5370" w:rsidP="00ED5370">
      <w:pPr>
        <w:suppressAutoHyphens w:val="0"/>
        <w:spacing w:line="360" w:lineRule="auto"/>
        <w:jc w:val="both"/>
        <w:rPr>
          <w:bCs/>
          <w:sz w:val="28"/>
          <w:lang w:eastAsia="ru-RU"/>
        </w:rPr>
      </w:pPr>
      <w:r w:rsidRPr="00ED5370">
        <w:rPr>
          <w:bCs/>
          <w:sz w:val="28"/>
          <w:lang w:eastAsia="ru-RU"/>
        </w:rPr>
        <w:t>сельсовет муниципального района Миякинский район на 201</w:t>
      </w:r>
      <w:r w:rsidR="00463FD1">
        <w:rPr>
          <w:bCs/>
          <w:sz w:val="28"/>
          <w:lang w:eastAsia="ru-RU"/>
        </w:rPr>
        <w:t>8</w:t>
      </w:r>
      <w:r w:rsidRPr="00ED5370">
        <w:rPr>
          <w:bCs/>
          <w:sz w:val="28"/>
          <w:lang w:eastAsia="ru-RU"/>
        </w:rPr>
        <w:t xml:space="preserve"> год утвердить (прилагается).</w:t>
      </w:r>
    </w:p>
    <w:p w:rsidR="00ED5370" w:rsidRPr="00ED5370" w:rsidRDefault="00ED5370" w:rsidP="00ED5370">
      <w:pPr>
        <w:suppressAutoHyphens w:val="0"/>
        <w:spacing w:line="360" w:lineRule="auto"/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 xml:space="preserve">          </w:t>
      </w:r>
      <w:r w:rsidRPr="00ED5370">
        <w:rPr>
          <w:bCs/>
          <w:sz w:val="28"/>
          <w:lang w:eastAsia="ru-RU"/>
        </w:rPr>
        <w:t>2. Контроль за выполнением плана возложить на управляющего делами администрации сельского поселения Зильдяровский сельсовет Гарееву Г.М.</w:t>
      </w:r>
    </w:p>
    <w:p w:rsidR="00ED5370" w:rsidRDefault="00ED5370" w:rsidP="00ED5370">
      <w:pPr>
        <w:ind w:firstLine="709"/>
        <w:jc w:val="both"/>
        <w:rPr>
          <w:sz w:val="28"/>
          <w:szCs w:val="28"/>
        </w:rPr>
      </w:pPr>
    </w:p>
    <w:p w:rsidR="00ED5370" w:rsidRDefault="00ED5370" w:rsidP="00ED5370">
      <w:pPr>
        <w:jc w:val="both"/>
        <w:rPr>
          <w:sz w:val="28"/>
          <w:szCs w:val="28"/>
        </w:rPr>
      </w:pPr>
    </w:p>
    <w:p w:rsidR="00ED5370" w:rsidRDefault="00ED5370" w:rsidP="00ED5370">
      <w:pPr>
        <w:jc w:val="both"/>
        <w:rPr>
          <w:sz w:val="28"/>
          <w:szCs w:val="28"/>
        </w:rPr>
      </w:pPr>
    </w:p>
    <w:p w:rsidR="00ED5370" w:rsidRDefault="00ED5370" w:rsidP="00ED5370">
      <w:pPr>
        <w:jc w:val="both"/>
        <w:rPr>
          <w:sz w:val="28"/>
          <w:szCs w:val="28"/>
        </w:rPr>
      </w:pPr>
      <w:bookmarkStart w:id="0" w:name="_GoBack"/>
      <w:bookmarkEnd w:id="0"/>
    </w:p>
    <w:p w:rsidR="00ED5370" w:rsidRDefault="00ED5370" w:rsidP="00ED5370">
      <w:pPr>
        <w:jc w:val="both"/>
        <w:rPr>
          <w:sz w:val="28"/>
          <w:szCs w:val="28"/>
        </w:rPr>
      </w:pPr>
    </w:p>
    <w:p w:rsidR="00ED5370" w:rsidRDefault="00ED5370" w:rsidP="00ED53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ED5370" w:rsidRDefault="00ED5370" w:rsidP="00ED53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5370" w:rsidRDefault="00ED5370" w:rsidP="00ED53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ED5370" w:rsidRDefault="00ED5370" w:rsidP="00ED53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5370" w:rsidRDefault="00ED5370" w:rsidP="00ED53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63FD1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.02.201</w:t>
      </w:r>
      <w:r w:rsidR="00463FD1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ED5370" w:rsidRDefault="00ED5370" w:rsidP="00ED53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63FD1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ED5370" w:rsidRPr="00CA5C25" w:rsidRDefault="00ED5370" w:rsidP="00ED53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5370" w:rsidRDefault="00ED5370" w:rsidP="00ED5370">
      <w:pPr>
        <w:jc w:val="both"/>
        <w:rPr>
          <w:sz w:val="28"/>
          <w:szCs w:val="28"/>
        </w:rPr>
      </w:pPr>
    </w:p>
    <w:p w:rsidR="00ED5370" w:rsidRDefault="00ED5370" w:rsidP="00ED5370">
      <w:pPr>
        <w:jc w:val="both"/>
        <w:rPr>
          <w:sz w:val="28"/>
          <w:szCs w:val="28"/>
        </w:rPr>
      </w:pPr>
    </w:p>
    <w:p w:rsidR="00ED5370" w:rsidRDefault="00ED5370" w:rsidP="00ED5370">
      <w:pPr>
        <w:jc w:val="both"/>
        <w:rPr>
          <w:sz w:val="28"/>
          <w:szCs w:val="28"/>
        </w:rPr>
      </w:pPr>
    </w:p>
    <w:p w:rsidR="00ED5370" w:rsidRDefault="00ED5370" w:rsidP="00ED5370">
      <w:pPr>
        <w:rPr>
          <w:sz w:val="28"/>
          <w:szCs w:val="28"/>
        </w:rPr>
      </w:pPr>
    </w:p>
    <w:p w:rsidR="00ED5370" w:rsidRDefault="00ED5370" w:rsidP="00ED5370">
      <w:pPr>
        <w:rPr>
          <w:sz w:val="28"/>
          <w:szCs w:val="28"/>
        </w:rPr>
      </w:pPr>
    </w:p>
    <w:p w:rsidR="00ED5370" w:rsidRDefault="00ED5370" w:rsidP="00ED5370">
      <w:pPr>
        <w:rPr>
          <w:sz w:val="28"/>
          <w:szCs w:val="28"/>
        </w:rPr>
      </w:pPr>
    </w:p>
    <w:p w:rsidR="00ED5370" w:rsidRDefault="00ED5370" w:rsidP="00ED5370">
      <w:pPr>
        <w:rPr>
          <w:sz w:val="28"/>
          <w:szCs w:val="28"/>
        </w:rPr>
      </w:pPr>
    </w:p>
    <w:p w:rsidR="00ED5370" w:rsidRDefault="00ED5370" w:rsidP="00ED5370">
      <w:pPr>
        <w:rPr>
          <w:sz w:val="28"/>
          <w:szCs w:val="28"/>
        </w:rPr>
      </w:pPr>
    </w:p>
    <w:p w:rsidR="00ED5370" w:rsidRDefault="00ED5370" w:rsidP="00ED5370">
      <w:pPr>
        <w:rPr>
          <w:sz w:val="28"/>
          <w:szCs w:val="28"/>
        </w:rPr>
      </w:pPr>
    </w:p>
    <w:p w:rsidR="00ED5370" w:rsidRDefault="00ED5370" w:rsidP="00ED5370">
      <w:pPr>
        <w:rPr>
          <w:sz w:val="28"/>
          <w:szCs w:val="28"/>
        </w:rPr>
      </w:pPr>
    </w:p>
    <w:sectPr w:rsidR="00ED5370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E43" w:rsidRDefault="005F1E43">
      <w:r>
        <w:separator/>
      </w:r>
    </w:p>
  </w:endnote>
  <w:endnote w:type="continuationSeparator" w:id="0">
    <w:p w:rsidR="005F1E43" w:rsidRDefault="005F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F1E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D5370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5F1E43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ED5370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F1E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E43" w:rsidRDefault="005F1E43">
      <w:r>
        <w:separator/>
      </w:r>
    </w:p>
  </w:footnote>
  <w:footnote w:type="continuationSeparator" w:id="0">
    <w:p w:rsidR="005F1E43" w:rsidRDefault="005F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F1E4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F1E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0515D2"/>
    <w:multiLevelType w:val="singleLevel"/>
    <w:tmpl w:val="9538048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70"/>
    <w:rsid w:val="00463FD1"/>
    <w:rsid w:val="005F1E43"/>
    <w:rsid w:val="00980815"/>
    <w:rsid w:val="00ED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B2E4F5-AD57-4DD0-9D4A-CEC31BF9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3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D5370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ED5370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537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D5370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ED53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53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ED53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D53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ED5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3FD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3F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2018-02-26T05:45:00Z</cp:lastPrinted>
  <dcterms:created xsi:type="dcterms:W3CDTF">2017-02-06T05:17:00Z</dcterms:created>
  <dcterms:modified xsi:type="dcterms:W3CDTF">2018-02-26T05:45:00Z</dcterms:modified>
</cp:coreProperties>
</file>